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09583F" w:rsidRPr="0009583F" w:rsidRDefault="0009583F" w:rsidP="0009583F">
      <w:pPr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b/>
          <w:sz w:val="32"/>
          <w:szCs w:val="32"/>
          <w:lang w:eastAsia="en-US"/>
        </w:rPr>
        <w:t>Что делать при пожаре в лесу</w:t>
      </w:r>
    </w:p>
    <w:p w:rsid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09583F" w:rsidRPr="0009583F" w:rsidRDefault="0009583F" w:rsidP="0009583F">
      <w:pPr>
        <w:pStyle w:val="a7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Если вы обнаружили в лесу пожар, немедленно сообщите об этом в службу спасения, в администрацию поселения или в лесничество.</w:t>
      </w:r>
    </w:p>
    <w:p w:rsidR="0009583F" w:rsidRPr="0009583F" w:rsidRDefault="0009583F" w:rsidP="0009583F">
      <w:pPr>
        <w:pStyle w:val="a7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 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09583F" w:rsidRPr="0009583F" w:rsidRDefault="0009583F" w:rsidP="0009583F">
      <w:pPr>
        <w:pStyle w:val="a7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 xml:space="preserve">Если огонь разгорелся слишком </w:t>
      </w:r>
      <w:proofErr w:type="gramStart"/>
      <w:r w:rsidRPr="0009583F">
        <w:rPr>
          <w:rFonts w:eastAsiaTheme="minorHAnsi"/>
          <w:sz w:val="28"/>
          <w:szCs w:val="28"/>
          <w:lang w:eastAsia="en-US"/>
        </w:rPr>
        <w:t>сильно</w:t>
      </w:r>
      <w:proofErr w:type="gramEnd"/>
      <w:r w:rsidRPr="0009583F">
        <w:rPr>
          <w:rFonts w:eastAsiaTheme="minorHAnsi"/>
          <w:sz w:val="28"/>
          <w:szCs w:val="28"/>
          <w:lang w:eastAsia="en-US"/>
        </w:rPr>
        <w:t xml:space="preserve"> и вы не в силах его остановить, срочно покиньте место происшествия: 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- при лесном низовом пожаре нужно двигаться перпендикулярно к направлению огня, по просекам, дорогам, берегам рек или полянам.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-  при лесном верховом пожаре передвигайтесь по лесу, пригнувшись к земле и прикрыв дыхательные пути влажной тряпкой.</w:t>
      </w:r>
    </w:p>
    <w:p w:rsidR="0009583F" w:rsidRPr="0009583F" w:rsidRDefault="0009583F" w:rsidP="0009583F">
      <w:pPr>
        <w:pStyle w:val="a7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09583F" w:rsidRDefault="0009583F" w:rsidP="0009583F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9583F" w:rsidRPr="0009583F" w:rsidRDefault="0009583F" w:rsidP="0009583F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</w:t>
      </w:r>
    </w:p>
    <w:p w:rsidR="0009583F" w:rsidRPr="0009583F" w:rsidRDefault="0009583F" w:rsidP="0009583F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9583F">
        <w:rPr>
          <w:rFonts w:eastAsiaTheme="minorHAnsi"/>
          <w:sz w:val="28"/>
          <w:szCs w:val="28"/>
          <w:lang w:eastAsia="en-US"/>
        </w:rPr>
        <w:t>Самая крайняя мера — немедленная эвакуация жителей этого населённого пункта.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 xml:space="preserve">- В этом случае вы должны беспрекословно слушаться работников спасательных служб. 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-  Не поддавайтесь панике и ждите оказания помощи.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-  При невозможности забрать с собой личное имущество закопайте его в землю.</w:t>
      </w:r>
    </w:p>
    <w:p w:rsidR="0009583F" w:rsidRPr="0009583F" w:rsidRDefault="0009583F" w:rsidP="0009583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9583F">
        <w:rPr>
          <w:rFonts w:eastAsiaTheme="minorHAnsi"/>
          <w:sz w:val="28"/>
          <w:szCs w:val="28"/>
          <w:lang w:eastAsia="en-US"/>
        </w:rPr>
        <w:t>-  Ждать помощи лучше всего на больших открытых пространствах или в специальных укрытиях.</w:t>
      </w: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D8" w:rsidRDefault="00AA5FD8" w:rsidP="00FA40AA">
      <w:r>
        <w:separator/>
      </w:r>
    </w:p>
  </w:endnote>
  <w:endnote w:type="continuationSeparator" w:id="0">
    <w:p w:rsidR="00AA5FD8" w:rsidRDefault="00AA5FD8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D8" w:rsidRDefault="00AA5FD8" w:rsidP="00FA40AA">
      <w:r>
        <w:separator/>
      </w:r>
    </w:p>
  </w:footnote>
  <w:footnote w:type="continuationSeparator" w:id="0">
    <w:p w:rsidR="00AA5FD8" w:rsidRDefault="00AA5FD8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622"/>
    <w:multiLevelType w:val="hybridMultilevel"/>
    <w:tmpl w:val="73A2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45AB"/>
    <w:multiLevelType w:val="hybridMultilevel"/>
    <w:tmpl w:val="FCA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0DB4"/>
    <w:multiLevelType w:val="hybridMultilevel"/>
    <w:tmpl w:val="F35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9583F"/>
    <w:rsid w:val="0015527A"/>
    <w:rsid w:val="00165D26"/>
    <w:rsid w:val="00180724"/>
    <w:rsid w:val="00181100"/>
    <w:rsid w:val="001E473E"/>
    <w:rsid w:val="0024204D"/>
    <w:rsid w:val="00351C07"/>
    <w:rsid w:val="00363622"/>
    <w:rsid w:val="003B7A2D"/>
    <w:rsid w:val="004F226D"/>
    <w:rsid w:val="005A181A"/>
    <w:rsid w:val="005A3734"/>
    <w:rsid w:val="00623DDB"/>
    <w:rsid w:val="006E495A"/>
    <w:rsid w:val="007346D1"/>
    <w:rsid w:val="007678F4"/>
    <w:rsid w:val="007D2E53"/>
    <w:rsid w:val="008151E8"/>
    <w:rsid w:val="00845536"/>
    <w:rsid w:val="00845921"/>
    <w:rsid w:val="008B4211"/>
    <w:rsid w:val="008B499E"/>
    <w:rsid w:val="008C0D31"/>
    <w:rsid w:val="009A09A1"/>
    <w:rsid w:val="009E41A2"/>
    <w:rsid w:val="00AA5FD8"/>
    <w:rsid w:val="00B54934"/>
    <w:rsid w:val="00C46AC9"/>
    <w:rsid w:val="00C804C0"/>
    <w:rsid w:val="00E94835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2016-02-12T09:47:00Z</cp:lastPrinted>
  <dcterms:created xsi:type="dcterms:W3CDTF">2016-05-06T09:09:00Z</dcterms:created>
  <dcterms:modified xsi:type="dcterms:W3CDTF">2016-05-06T09:12:00Z</dcterms:modified>
</cp:coreProperties>
</file>