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75" w:rsidRPr="00FB5DE2" w:rsidRDefault="00165375" w:rsidP="00165375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FB5DE2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:rsidR="00165375" w:rsidRPr="00FB5DE2" w:rsidRDefault="00165375" w:rsidP="00165375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FB5DE2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:rsidR="00165375" w:rsidRPr="00FB5DE2" w:rsidRDefault="00165375" w:rsidP="00165375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FB5DE2">
        <w:rPr>
          <w:b/>
          <w:iCs/>
          <w:caps/>
          <w:color w:val="0070C0"/>
          <w:szCs w:val="28"/>
        </w:rPr>
        <w:t xml:space="preserve">муниципального округа </w:t>
      </w:r>
    </w:p>
    <w:p w:rsidR="00165375" w:rsidRPr="00FB5DE2" w:rsidRDefault="00165375" w:rsidP="00165375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FB5DE2">
        <w:rPr>
          <w:b/>
          <w:caps/>
          <w:color w:val="0070C0"/>
          <w:spacing w:val="20"/>
          <w:sz w:val="32"/>
          <w:szCs w:val="36"/>
        </w:rPr>
        <w:t>Бекасово</w:t>
      </w:r>
    </w:p>
    <w:p w:rsidR="00165375" w:rsidRPr="00FB5DE2" w:rsidRDefault="00165375" w:rsidP="00165375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FB5DE2">
        <w:rPr>
          <w:b/>
          <w:caps/>
          <w:color w:val="0070C0"/>
          <w:szCs w:val="28"/>
        </w:rPr>
        <w:t>в городе МОскве</w:t>
      </w:r>
    </w:p>
    <w:p w:rsidR="00165375" w:rsidRPr="00FB5DE2" w:rsidRDefault="00165375" w:rsidP="00165375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FB5DE2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A83FE5" w:rsidRPr="00A83FE5" w:rsidTr="00F11FFA">
        <w:trPr>
          <w:trHeight w:val="711"/>
        </w:trPr>
        <w:tc>
          <w:tcPr>
            <w:tcW w:w="4997" w:type="dxa"/>
            <w:shd w:val="clear" w:color="auto" w:fill="auto"/>
          </w:tcPr>
          <w:p w:rsidR="00165375" w:rsidRPr="00FB5DE2" w:rsidRDefault="00FB5DE2" w:rsidP="00F11FFA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21 ноября 2024 года</w:t>
            </w:r>
          </w:p>
        </w:tc>
        <w:tc>
          <w:tcPr>
            <w:tcW w:w="4998" w:type="dxa"/>
            <w:shd w:val="clear" w:color="auto" w:fill="auto"/>
          </w:tcPr>
          <w:p w:rsidR="00165375" w:rsidRPr="007E69FF" w:rsidRDefault="00165375" w:rsidP="00FB5DE2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7E69FF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FB5DE2">
              <w:rPr>
                <w:rFonts w:eastAsia="Calibri"/>
                <w:bCs/>
                <w:caps/>
                <w:sz w:val="28"/>
                <w:szCs w:val="28"/>
              </w:rPr>
              <w:t>4/9</w:t>
            </w:r>
          </w:p>
        </w:tc>
      </w:tr>
    </w:tbl>
    <w:p w:rsidR="00165375" w:rsidRPr="00A83FE5" w:rsidRDefault="00165375" w:rsidP="0016537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65375" w:rsidRPr="00165375" w:rsidRDefault="00165375" w:rsidP="0016537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145CF" w:rsidRDefault="003F14CA" w:rsidP="00396BFE">
      <w:pPr>
        <w:ind w:right="5101"/>
        <w:jc w:val="both"/>
        <w:rPr>
          <w:b/>
          <w:sz w:val="28"/>
          <w:szCs w:val="28"/>
        </w:rPr>
      </w:pPr>
      <w:bookmarkStart w:id="0" w:name="_Hlk133916139"/>
      <w:r w:rsidRPr="003F14CA">
        <w:rPr>
          <w:b/>
          <w:sz w:val="28"/>
          <w:szCs w:val="28"/>
        </w:rPr>
        <w:t xml:space="preserve">О передаче недвижимого муниципального имущества внутригородского муниципального образования - муниципального округа Бекасово в городе Москве в государственную собственность </w:t>
      </w:r>
    </w:p>
    <w:p w:rsidR="00165375" w:rsidRPr="00165375" w:rsidRDefault="003F14CA" w:rsidP="00396BFE">
      <w:pPr>
        <w:ind w:right="5101"/>
        <w:jc w:val="both"/>
        <w:rPr>
          <w:b/>
          <w:sz w:val="28"/>
          <w:szCs w:val="28"/>
        </w:rPr>
      </w:pPr>
      <w:r w:rsidRPr="003F14CA">
        <w:rPr>
          <w:b/>
          <w:sz w:val="28"/>
          <w:szCs w:val="28"/>
        </w:rPr>
        <w:t>города Москвы</w:t>
      </w:r>
    </w:p>
    <w:bookmarkEnd w:id="0"/>
    <w:p w:rsidR="00165375" w:rsidRDefault="00165375" w:rsidP="006E4EF0">
      <w:pPr>
        <w:jc w:val="center"/>
        <w:rPr>
          <w:rFonts w:ascii="Arial" w:hAnsi="Arial" w:cs="Arial"/>
          <w:b/>
        </w:rPr>
      </w:pPr>
    </w:p>
    <w:p w:rsidR="009C0DFA" w:rsidRPr="00DE40DB" w:rsidRDefault="009C0DFA" w:rsidP="008A1641">
      <w:pPr>
        <w:pStyle w:val="ConsPlusTitle"/>
        <w:widowControl/>
        <w:tabs>
          <w:tab w:val="left" w:pos="0"/>
        </w:tabs>
        <w:jc w:val="both"/>
        <w:rPr>
          <w:rFonts w:ascii="Arial" w:hAnsi="Arial" w:cs="Arial"/>
          <w:b w:val="0"/>
        </w:rPr>
      </w:pPr>
    </w:p>
    <w:p w:rsidR="0052427A" w:rsidRPr="00FE5879" w:rsidRDefault="00390B37" w:rsidP="00FB5D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40DB">
        <w:rPr>
          <w:rFonts w:ascii="Arial" w:hAnsi="Arial" w:cs="Arial"/>
        </w:rPr>
        <w:tab/>
      </w:r>
      <w:proofErr w:type="gramStart"/>
      <w:r w:rsidR="00FE5879" w:rsidRPr="00FE587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311221">
        <w:rPr>
          <w:sz w:val="28"/>
          <w:szCs w:val="28"/>
        </w:rPr>
        <w:t xml:space="preserve"> </w:t>
      </w:r>
      <w:r w:rsidR="00311221" w:rsidRPr="00FE5879">
        <w:rPr>
          <w:sz w:val="28"/>
          <w:szCs w:val="28"/>
        </w:rPr>
        <w:t>Законом города Москвы от 06.11.2002 № 56 «Об организации местного самоуправления в городе Москве»</w:t>
      </w:r>
      <w:r w:rsidR="00311221">
        <w:rPr>
          <w:sz w:val="28"/>
          <w:szCs w:val="28"/>
        </w:rPr>
        <w:t>,</w:t>
      </w:r>
      <w:r w:rsidR="00FE5879" w:rsidRPr="00FE5879">
        <w:rPr>
          <w:sz w:val="28"/>
          <w:szCs w:val="28"/>
        </w:rPr>
        <w:t xml:space="preserve">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</w:t>
      </w:r>
      <w:proofErr w:type="gramEnd"/>
      <w:r w:rsidR="00FE5879" w:rsidRPr="00FE5879">
        <w:rPr>
          <w:sz w:val="28"/>
          <w:szCs w:val="28"/>
        </w:rPr>
        <w:t xml:space="preserve">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="00165375" w:rsidRPr="00165375">
        <w:rPr>
          <w:sz w:val="28"/>
          <w:szCs w:val="28"/>
        </w:rPr>
        <w:t>Совет депутатов внутригородского муниципального образования – муниципального округа Бекасово в городе Москве решил</w:t>
      </w:r>
      <w:r w:rsidR="0052427A" w:rsidRPr="00165375">
        <w:rPr>
          <w:sz w:val="28"/>
          <w:szCs w:val="28"/>
        </w:rPr>
        <w:t>:</w:t>
      </w:r>
    </w:p>
    <w:p w:rsidR="00A116EE" w:rsidRPr="00165375" w:rsidRDefault="00F45520" w:rsidP="00FB5DE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A116EE" w:rsidRPr="00165375">
        <w:rPr>
          <w:b w:val="0"/>
          <w:sz w:val="28"/>
          <w:szCs w:val="28"/>
        </w:rPr>
        <w:t xml:space="preserve">1. Передать </w:t>
      </w:r>
      <w:r w:rsidR="00FB5DE2">
        <w:rPr>
          <w:b w:val="0"/>
          <w:sz w:val="28"/>
          <w:szCs w:val="28"/>
        </w:rPr>
        <w:t xml:space="preserve">недвижимое муниципальное </w:t>
      </w:r>
      <w:r w:rsidR="00FB5DE2" w:rsidRPr="00165375">
        <w:rPr>
          <w:b w:val="0"/>
          <w:sz w:val="28"/>
          <w:szCs w:val="28"/>
        </w:rPr>
        <w:t xml:space="preserve">имущество </w:t>
      </w:r>
      <w:r w:rsidR="00FB5DE2">
        <w:rPr>
          <w:b w:val="0"/>
          <w:sz w:val="28"/>
          <w:szCs w:val="28"/>
        </w:rPr>
        <w:t xml:space="preserve">внутригородского муниципального образования – муниципального округа Бекасово </w:t>
      </w:r>
      <w:r w:rsidR="00A116EE" w:rsidRPr="00165375">
        <w:rPr>
          <w:b w:val="0"/>
          <w:sz w:val="28"/>
          <w:szCs w:val="28"/>
        </w:rPr>
        <w:t>в</w:t>
      </w:r>
      <w:r w:rsidR="00FB5DE2">
        <w:rPr>
          <w:b w:val="0"/>
          <w:sz w:val="28"/>
          <w:szCs w:val="28"/>
        </w:rPr>
        <w:t xml:space="preserve"> городе Москве в</w:t>
      </w:r>
      <w:r w:rsidR="005E0FF3">
        <w:rPr>
          <w:b w:val="0"/>
          <w:sz w:val="28"/>
          <w:szCs w:val="28"/>
        </w:rPr>
        <w:t xml:space="preserve"> </w:t>
      </w:r>
      <w:r w:rsidR="00670F6F">
        <w:rPr>
          <w:b w:val="0"/>
          <w:sz w:val="28"/>
          <w:szCs w:val="28"/>
        </w:rPr>
        <w:t xml:space="preserve">государственную </w:t>
      </w:r>
      <w:r w:rsidR="00A116EE" w:rsidRPr="00165375">
        <w:rPr>
          <w:b w:val="0"/>
          <w:sz w:val="28"/>
          <w:szCs w:val="28"/>
        </w:rPr>
        <w:t xml:space="preserve">собственность города Москвы </w:t>
      </w:r>
      <w:r w:rsidR="00AE1C52" w:rsidRPr="00165375">
        <w:rPr>
          <w:b w:val="0"/>
          <w:sz w:val="28"/>
          <w:szCs w:val="28"/>
        </w:rPr>
        <w:t xml:space="preserve">согласно </w:t>
      </w:r>
      <w:r w:rsidR="00A116EE" w:rsidRPr="00165375">
        <w:rPr>
          <w:b w:val="0"/>
          <w:sz w:val="28"/>
          <w:szCs w:val="28"/>
        </w:rPr>
        <w:t>Приложени</w:t>
      </w:r>
      <w:r w:rsidR="00FB5DE2">
        <w:rPr>
          <w:b w:val="0"/>
          <w:sz w:val="28"/>
          <w:szCs w:val="28"/>
        </w:rPr>
        <w:t>ю</w:t>
      </w:r>
      <w:r w:rsidR="00AE1C52" w:rsidRPr="00165375">
        <w:rPr>
          <w:b w:val="0"/>
          <w:sz w:val="28"/>
          <w:szCs w:val="28"/>
        </w:rPr>
        <w:t xml:space="preserve"> к настоящему решению</w:t>
      </w:r>
      <w:r w:rsidR="00A116EE" w:rsidRPr="00165375">
        <w:rPr>
          <w:b w:val="0"/>
          <w:sz w:val="28"/>
          <w:szCs w:val="28"/>
        </w:rPr>
        <w:t>.</w:t>
      </w:r>
    </w:p>
    <w:p w:rsidR="00A116EE" w:rsidRPr="00165375" w:rsidRDefault="00F45520" w:rsidP="00FB5DE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15C63">
        <w:rPr>
          <w:b w:val="0"/>
          <w:sz w:val="28"/>
          <w:szCs w:val="28"/>
        </w:rPr>
        <w:t>2</w:t>
      </w:r>
      <w:r w:rsidR="00A116EE" w:rsidRPr="00165375">
        <w:rPr>
          <w:b w:val="0"/>
          <w:sz w:val="28"/>
          <w:szCs w:val="28"/>
        </w:rPr>
        <w:t>. Опубликовать настоящее решение</w:t>
      </w:r>
      <w:r w:rsidR="0045353F" w:rsidRPr="00165375">
        <w:rPr>
          <w:b w:val="0"/>
          <w:sz w:val="28"/>
          <w:szCs w:val="28"/>
        </w:rPr>
        <w:t xml:space="preserve"> в сетевом издании «Московский муниципальный вестник».</w:t>
      </w:r>
    </w:p>
    <w:p w:rsidR="00A116EE" w:rsidRPr="00165375" w:rsidRDefault="00F45520" w:rsidP="00FB5D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69FF">
        <w:rPr>
          <w:sz w:val="28"/>
          <w:szCs w:val="28"/>
        </w:rPr>
        <w:t>3</w:t>
      </w:r>
      <w:r w:rsidR="006F245B" w:rsidRPr="006F245B">
        <w:rPr>
          <w:sz w:val="28"/>
          <w:szCs w:val="28"/>
        </w:rPr>
        <w:t xml:space="preserve">. </w:t>
      </w:r>
      <w:proofErr w:type="gramStart"/>
      <w:r w:rsidR="006F245B" w:rsidRPr="006F245B">
        <w:rPr>
          <w:sz w:val="28"/>
          <w:szCs w:val="28"/>
        </w:rPr>
        <w:t>Контроль за</w:t>
      </w:r>
      <w:proofErr w:type="gramEnd"/>
      <w:r w:rsidR="006F245B" w:rsidRPr="006F245B">
        <w:rPr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</w:t>
      </w:r>
    </w:p>
    <w:p w:rsidR="00396BFE" w:rsidRPr="00165375" w:rsidRDefault="00396BFE" w:rsidP="00A116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3FE5" w:rsidRPr="00A83FE5" w:rsidRDefault="00A83FE5" w:rsidP="00A83FE5">
      <w:pPr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</w:rPr>
      </w:pPr>
      <w:r w:rsidRPr="00A83FE5">
        <w:rPr>
          <w:b/>
          <w:sz w:val="28"/>
          <w:szCs w:val="28"/>
        </w:rPr>
        <w:t xml:space="preserve">Глава внутригородского муниципального образования </w:t>
      </w:r>
    </w:p>
    <w:p w:rsidR="00A83FE5" w:rsidRPr="00A83FE5" w:rsidRDefault="00A83FE5" w:rsidP="00A83FE5">
      <w:pPr>
        <w:autoSpaceDE w:val="0"/>
        <w:autoSpaceDN w:val="0"/>
        <w:adjustRightInd w:val="0"/>
        <w:spacing w:line="228" w:lineRule="auto"/>
        <w:jc w:val="both"/>
        <w:rPr>
          <w:b/>
          <w:bCs/>
          <w:sz w:val="28"/>
          <w:szCs w:val="28"/>
        </w:rPr>
      </w:pPr>
      <w:r w:rsidRPr="00A83FE5">
        <w:rPr>
          <w:b/>
          <w:sz w:val="28"/>
          <w:szCs w:val="28"/>
        </w:rPr>
        <w:t xml:space="preserve">– муниципального </w:t>
      </w:r>
      <w:r w:rsidRPr="00A83FE5">
        <w:rPr>
          <w:b/>
          <w:bCs/>
          <w:sz w:val="28"/>
          <w:szCs w:val="28"/>
        </w:rPr>
        <w:t xml:space="preserve">округа Бекасово </w:t>
      </w:r>
    </w:p>
    <w:p w:rsidR="00A83FE5" w:rsidRPr="00A83FE5" w:rsidRDefault="00A83FE5" w:rsidP="00A83FE5">
      <w:pPr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</w:rPr>
      </w:pPr>
      <w:r w:rsidRPr="00A83FE5">
        <w:rPr>
          <w:b/>
          <w:bCs/>
          <w:sz w:val="28"/>
          <w:szCs w:val="28"/>
        </w:rPr>
        <w:t>в городе Москве</w:t>
      </w:r>
      <w:r w:rsidRPr="00A83FE5">
        <w:rPr>
          <w:b/>
          <w:sz w:val="28"/>
          <w:szCs w:val="28"/>
        </w:rPr>
        <w:tab/>
      </w:r>
      <w:r w:rsidRPr="00A83FE5">
        <w:rPr>
          <w:b/>
          <w:sz w:val="28"/>
          <w:szCs w:val="28"/>
        </w:rPr>
        <w:tab/>
      </w:r>
      <w:r w:rsidRPr="00A83FE5">
        <w:rPr>
          <w:b/>
          <w:sz w:val="28"/>
          <w:szCs w:val="28"/>
        </w:rPr>
        <w:tab/>
      </w:r>
      <w:r w:rsidRPr="00A83FE5">
        <w:rPr>
          <w:b/>
          <w:sz w:val="28"/>
          <w:szCs w:val="28"/>
        </w:rPr>
        <w:tab/>
      </w:r>
      <w:r w:rsidRPr="00A83FE5">
        <w:rPr>
          <w:b/>
          <w:sz w:val="28"/>
          <w:szCs w:val="28"/>
        </w:rPr>
        <w:tab/>
      </w:r>
      <w:r w:rsidRPr="00A83FE5">
        <w:rPr>
          <w:b/>
          <w:sz w:val="28"/>
          <w:szCs w:val="28"/>
        </w:rPr>
        <w:tab/>
        <w:t xml:space="preserve">             </w:t>
      </w:r>
      <w:r w:rsidR="00FB5DE2">
        <w:rPr>
          <w:b/>
          <w:sz w:val="28"/>
          <w:szCs w:val="28"/>
        </w:rPr>
        <w:t xml:space="preserve">   </w:t>
      </w:r>
      <w:r w:rsidRPr="00A83FE5">
        <w:rPr>
          <w:b/>
          <w:sz w:val="28"/>
          <w:szCs w:val="28"/>
        </w:rPr>
        <w:t xml:space="preserve">О.Д. </w:t>
      </w:r>
      <w:proofErr w:type="spellStart"/>
      <w:r w:rsidRPr="00A83FE5">
        <w:rPr>
          <w:b/>
          <w:sz w:val="28"/>
          <w:szCs w:val="28"/>
        </w:rPr>
        <w:t>Колокольчикова</w:t>
      </w:r>
      <w:proofErr w:type="spellEnd"/>
    </w:p>
    <w:p w:rsidR="006F245B" w:rsidRDefault="006F245B" w:rsidP="00B87DEA">
      <w:pPr>
        <w:rPr>
          <w:rFonts w:ascii="Arial" w:hAnsi="Arial" w:cs="Arial"/>
        </w:rPr>
        <w:sectPr w:rsidR="006F245B" w:rsidSect="00FB5DE2">
          <w:pgSz w:w="11906" w:h="16838"/>
          <w:pgMar w:top="1134" w:right="707" w:bottom="567" w:left="1418" w:header="709" w:footer="709" w:gutter="0"/>
          <w:cols w:space="708"/>
          <w:docGrid w:linePitch="360"/>
        </w:sectPr>
      </w:pPr>
    </w:p>
    <w:p w:rsidR="00A116EE" w:rsidRPr="00FE5879" w:rsidRDefault="00A116EE" w:rsidP="00FE5879">
      <w:pPr>
        <w:widowControl w:val="0"/>
        <w:autoSpaceDE w:val="0"/>
        <w:autoSpaceDN w:val="0"/>
        <w:adjustRightInd w:val="0"/>
        <w:ind w:left="10065"/>
        <w:outlineLvl w:val="0"/>
        <w:rPr>
          <w:sz w:val="28"/>
          <w:szCs w:val="28"/>
        </w:rPr>
      </w:pPr>
      <w:r w:rsidRPr="00FE5879">
        <w:rPr>
          <w:sz w:val="28"/>
          <w:szCs w:val="28"/>
        </w:rPr>
        <w:lastRenderedPageBreak/>
        <w:t>Приложение</w:t>
      </w:r>
      <w:r w:rsidR="00165375" w:rsidRPr="00FE5879">
        <w:rPr>
          <w:sz w:val="28"/>
          <w:szCs w:val="28"/>
        </w:rPr>
        <w:t xml:space="preserve"> </w:t>
      </w:r>
    </w:p>
    <w:p w:rsidR="00A116EE" w:rsidRPr="00FE5879" w:rsidRDefault="00A116EE" w:rsidP="00FE5879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 w:rsidRPr="00FE5879">
        <w:rPr>
          <w:sz w:val="28"/>
          <w:szCs w:val="28"/>
        </w:rPr>
        <w:t>к решени</w:t>
      </w:r>
      <w:r w:rsidR="00A762AD" w:rsidRPr="00FE5879">
        <w:rPr>
          <w:sz w:val="28"/>
          <w:szCs w:val="28"/>
        </w:rPr>
        <w:t>ю</w:t>
      </w:r>
      <w:r w:rsidRPr="00FE5879">
        <w:rPr>
          <w:sz w:val="28"/>
          <w:szCs w:val="28"/>
        </w:rPr>
        <w:t xml:space="preserve"> Совета депутатов</w:t>
      </w:r>
    </w:p>
    <w:p w:rsidR="0045353F" w:rsidRPr="00FE5879" w:rsidRDefault="0045353F" w:rsidP="00FE5879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 w:rsidRPr="00FE5879">
        <w:rPr>
          <w:sz w:val="28"/>
          <w:szCs w:val="28"/>
        </w:rPr>
        <w:t>внутригородского муниципального</w:t>
      </w:r>
      <w:r w:rsidR="006F245B" w:rsidRPr="00FE5879">
        <w:rPr>
          <w:sz w:val="28"/>
          <w:szCs w:val="28"/>
        </w:rPr>
        <w:t xml:space="preserve"> </w:t>
      </w:r>
      <w:r w:rsidR="00EB0CA7" w:rsidRPr="00FE5879">
        <w:rPr>
          <w:sz w:val="28"/>
          <w:szCs w:val="28"/>
        </w:rPr>
        <w:t>образования му</w:t>
      </w:r>
      <w:r w:rsidR="00DE40DB" w:rsidRPr="00FE5879">
        <w:rPr>
          <w:sz w:val="28"/>
          <w:szCs w:val="28"/>
        </w:rPr>
        <w:t>н</w:t>
      </w:r>
      <w:r w:rsidRPr="00FE5879">
        <w:rPr>
          <w:sz w:val="28"/>
          <w:szCs w:val="28"/>
        </w:rPr>
        <w:t>иципального округа</w:t>
      </w:r>
    </w:p>
    <w:p w:rsidR="007E5D96" w:rsidRPr="00FE5879" w:rsidRDefault="0045353F" w:rsidP="00FE5879">
      <w:pPr>
        <w:widowControl w:val="0"/>
        <w:tabs>
          <w:tab w:val="left" w:pos="10651"/>
        </w:tabs>
        <w:autoSpaceDE w:val="0"/>
        <w:autoSpaceDN w:val="0"/>
        <w:adjustRightInd w:val="0"/>
        <w:ind w:left="10065"/>
        <w:rPr>
          <w:sz w:val="28"/>
          <w:szCs w:val="28"/>
        </w:rPr>
      </w:pPr>
      <w:r w:rsidRPr="00FE5879">
        <w:rPr>
          <w:sz w:val="28"/>
          <w:szCs w:val="28"/>
        </w:rPr>
        <w:t xml:space="preserve">Бекасово в городе Москве </w:t>
      </w:r>
    </w:p>
    <w:p w:rsidR="00A116EE" w:rsidRPr="00FE5879" w:rsidRDefault="00A116EE" w:rsidP="00FE5879">
      <w:pPr>
        <w:widowControl w:val="0"/>
        <w:tabs>
          <w:tab w:val="left" w:pos="10651"/>
        </w:tabs>
        <w:autoSpaceDE w:val="0"/>
        <w:autoSpaceDN w:val="0"/>
        <w:adjustRightInd w:val="0"/>
        <w:ind w:left="10065"/>
        <w:rPr>
          <w:sz w:val="28"/>
          <w:szCs w:val="28"/>
        </w:rPr>
      </w:pPr>
      <w:r w:rsidRPr="00FE5879">
        <w:rPr>
          <w:sz w:val="28"/>
          <w:szCs w:val="28"/>
        </w:rPr>
        <w:t xml:space="preserve">от </w:t>
      </w:r>
      <w:r w:rsidR="00FB5DE2">
        <w:rPr>
          <w:sz w:val="28"/>
          <w:szCs w:val="28"/>
        </w:rPr>
        <w:t>2</w:t>
      </w:r>
      <w:r w:rsidR="00804E9E">
        <w:rPr>
          <w:sz w:val="28"/>
          <w:szCs w:val="28"/>
        </w:rPr>
        <w:t>1</w:t>
      </w:r>
      <w:bookmarkStart w:id="1" w:name="_GoBack"/>
      <w:bookmarkEnd w:id="1"/>
      <w:r w:rsidR="00FB5DE2">
        <w:rPr>
          <w:sz w:val="28"/>
          <w:szCs w:val="28"/>
        </w:rPr>
        <w:t>.11.2024 года</w:t>
      </w:r>
      <w:r w:rsidR="00A762AD" w:rsidRPr="00FE5879">
        <w:rPr>
          <w:sz w:val="28"/>
          <w:szCs w:val="28"/>
        </w:rPr>
        <w:t xml:space="preserve"> </w:t>
      </w:r>
      <w:r w:rsidRPr="00FE5879">
        <w:rPr>
          <w:sz w:val="28"/>
          <w:szCs w:val="28"/>
        </w:rPr>
        <w:t>№</w:t>
      </w:r>
      <w:r w:rsidR="00A762AD" w:rsidRPr="00FE5879">
        <w:rPr>
          <w:sz w:val="28"/>
          <w:szCs w:val="28"/>
        </w:rPr>
        <w:t xml:space="preserve"> </w:t>
      </w:r>
      <w:r w:rsidR="00FB5DE2">
        <w:rPr>
          <w:sz w:val="28"/>
          <w:szCs w:val="28"/>
        </w:rPr>
        <w:t>4/9</w:t>
      </w:r>
    </w:p>
    <w:p w:rsidR="00A116EE" w:rsidRPr="00DE40DB" w:rsidRDefault="00A116EE" w:rsidP="00A116E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472CC" w:rsidRDefault="00D472CC" w:rsidP="00A116E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F14CA" w:rsidRPr="003F14CA" w:rsidRDefault="003F14CA" w:rsidP="003F14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14CA">
        <w:rPr>
          <w:b/>
          <w:sz w:val="28"/>
          <w:szCs w:val="28"/>
        </w:rPr>
        <w:t xml:space="preserve">Перечень </w:t>
      </w:r>
    </w:p>
    <w:p w:rsidR="003F14CA" w:rsidRPr="003F14CA" w:rsidRDefault="003F14CA" w:rsidP="003F14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14CA">
        <w:rPr>
          <w:b/>
          <w:sz w:val="28"/>
          <w:szCs w:val="28"/>
        </w:rPr>
        <w:t xml:space="preserve">недвижимого </w:t>
      </w:r>
      <w:r w:rsidR="008C6926">
        <w:rPr>
          <w:b/>
          <w:sz w:val="28"/>
          <w:szCs w:val="28"/>
        </w:rPr>
        <w:t xml:space="preserve">муниципального </w:t>
      </w:r>
      <w:r w:rsidRPr="003F14CA">
        <w:rPr>
          <w:b/>
          <w:sz w:val="28"/>
          <w:szCs w:val="28"/>
        </w:rPr>
        <w:t>имущества, подлежащего передаче</w:t>
      </w:r>
      <w:r w:rsidR="006145CF">
        <w:rPr>
          <w:b/>
          <w:sz w:val="28"/>
          <w:szCs w:val="28"/>
        </w:rPr>
        <w:t xml:space="preserve"> </w:t>
      </w:r>
      <w:r w:rsidRPr="003F14CA">
        <w:rPr>
          <w:b/>
          <w:sz w:val="28"/>
          <w:szCs w:val="28"/>
        </w:rPr>
        <w:t>в собственность города Москвы</w:t>
      </w:r>
    </w:p>
    <w:p w:rsidR="006F245B" w:rsidRPr="006F245B" w:rsidRDefault="006F245B" w:rsidP="006F24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839"/>
        <w:gridCol w:w="2835"/>
        <w:gridCol w:w="3402"/>
        <w:gridCol w:w="1417"/>
        <w:gridCol w:w="2126"/>
        <w:gridCol w:w="2410"/>
      </w:tblGrid>
      <w:tr w:rsidR="003F14CA" w:rsidRPr="00A951A4" w:rsidTr="007E69FF">
        <w:trPr>
          <w:trHeight w:val="276"/>
        </w:trPr>
        <w:tc>
          <w:tcPr>
            <w:tcW w:w="564" w:type="dxa"/>
            <w:vMerge w:val="restart"/>
            <w:shd w:val="clear" w:color="auto" w:fill="auto"/>
            <w:hideMark/>
          </w:tcPr>
          <w:p w:rsidR="003F14CA" w:rsidRPr="00A951A4" w:rsidRDefault="003F14CA">
            <w:pPr>
              <w:jc w:val="center"/>
              <w:rPr>
                <w:bCs/>
              </w:rPr>
            </w:pPr>
            <w:r w:rsidRPr="00A951A4">
              <w:rPr>
                <w:bCs/>
              </w:rPr>
              <w:t xml:space="preserve">№ </w:t>
            </w:r>
            <w:proofErr w:type="gramStart"/>
            <w:r w:rsidRPr="00A951A4">
              <w:rPr>
                <w:bCs/>
              </w:rPr>
              <w:t>п</w:t>
            </w:r>
            <w:proofErr w:type="gramEnd"/>
            <w:r w:rsidRPr="00A951A4">
              <w:rPr>
                <w:bCs/>
              </w:rPr>
              <w:t>/п</w:t>
            </w:r>
          </w:p>
        </w:tc>
        <w:tc>
          <w:tcPr>
            <w:tcW w:w="2839" w:type="dxa"/>
            <w:vMerge w:val="restart"/>
            <w:shd w:val="clear" w:color="auto" w:fill="auto"/>
            <w:hideMark/>
          </w:tcPr>
          <w:p w:rsidR="003F14CA" w:rsidRPr="00A951A4" w:rsidRDefault="003F14CA">
            <w:pPr>
              <w:jc w:val="center"/>
              <w:rPr>
                <w:bCs/>
              </w:rPr>
            </w:pPr>
            <w:r w:rsidRPr="00A951A4">
              <w:rPr>
                <w:bCs/>
              </w:rPr>
              <w:t>Наименование имущества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3F14CA" w:rsidRPr="00A951A4" w:rsidRDefault="003F14CA" w:rsidP="003F14CA">
            <w:pPr>
              <w:jc w:val="center"/>
              <w:rPr>
                <w:bCs/>
              </w:rPr>
            </w:pPr>
            <w:r w:rsidRPr="00A951A4">
              <w:rPr>
                <w:bCs/>
              </w:rPr>
              <w:t xml:space="preserve">Краткая характеристика 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3F14CA" w:rsidRPr="00A951A4" w:rsidRDefault="003F14CA" w:rsidP="00EB0CA7">
            <w:pPr>
              <w:jc w:val="center"/>
              <w:rPr>
                <w:bCs/>
              </w:rPr>
            </w:pPr>
            <w:r w:rsidRPr="003F14CA">
              <w:rPr>
                <w:bCs/>
              </w:rPr>
              <w:t>Адрес места нахождения имущества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F14CA" w:rsidRPr="00A951A4" w:rsidRDefault="003F14CA" w:rsidP="00EB0CA7">
            <w:pPr>
              <w:ind w:left="180" w:hanging="180"/>
              <w:jc w:val="center"/>
              <w:rPr>
                <w:bCs/>
              </w:rPr>
            </w:pPr>
            <w:r w:rsidRPr="00A951A4">
              <w:rPr>
                <w:bCs/>
              </w:rPr>
              <w:t>Год ввода в эксплуатацию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F14CA" w:rsidRPr="00A951A4" w:rsidRDefault="003F14CA" w:rsidP="003F14CA">
            <w:pPr>
              <w:ind w:hanging="113"/>
              <w:jc w:val="center"/>
              <w:rPr>
                <w:bCs/>
              </w:rPr>
            </w:pPr>
            <w:r w:rsidRPr="00A951A4">
              <w:rPr>
                <w:bCs/>
              </w:rPr>
              <w:t>Балансовая стоимость, руб.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3F14CA" w:rsidRPr="003F14CA" w:rsidRDefault="003F14CA" w:rsidP="003F14CA">
            <w:pPr>
              <w:jc w:val="center"/>
              <w:rPr>
                <w:bCs/>
              </w:rPr>
            </w:pPr>
            <w:r w:rsidRPr="003F14CA">
              <w:t>Кадастровый номер</w:t>
            </w:r>
          </w:p>
        </w:tc>
      </w:tr>
      <w:tr w:rsidR="003F14CA" w:rsidRPr="00A951A4" w:rsidTr="007E69FF">
        <w:trPr>
          <w:trHeight w:val="765"/>
        </w:trPr>
        <w:tc>
          <w:tcPr>
            <w:tcW w:w="564" w:type="dxa"/>
            <w:vMerge/>
            <w:vAlign w:val="center"/>
            <w:hideMark/>
          </w:tcPr>
          <w:p w:rsidR="003F14CA" w:rsidRPr="00A951A4" w:rsidRDefault="003F14CA">
            <w:pPr>
              <w:rPr>
                <w:bCs/>
              </w:rPr>
            </w:pPr>
          </w:p>
        </w:tc>
        <w:tc>
          <w:tcPr>
            <w:tcW w:w="2839" w:type="dxa"/>
            <w:vMerge/>
            <w:vAlign w:val="center"/>
            <w:hideMark/>
          </w:tcPr>
          <w:p w:rsidR="003F14CA" w:rsidRPr="00A951A4" w:rsidRDefault="003F14CA">
            <w:pPr>
              <w:rPr>
                <w:bCs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F14CA" w:rsidRPr="00A951A4" w:rsidRDefault="003F14CA">
            <w:pPr>
              <w:rPr>
                <w:bCs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3F14CA" w:rsidRPr="00A951A4" w:rsidRDefault="003F14CA">
            <w:pPr>
              <w:rPr>
                <w:bCs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F14CA" w:rsidRPr="00A951A4" w:rsidRDefault="003F14CA">
            <w:pPr>
              <w:rPr>
                <w:bCs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F14CA" w:rsidRPr="00A951A4" w:rsidRDefault="003F14CA">
            <w:pPr>
              <w:rPr>
                <w:bCs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14CA" w:rsidRPr="00A951A4" w:rsidRDefault="003F14CA">
            <w:pPr>
              <w:rPr>
                <w:bCs/>
              </w:rPr>
            </w:pPr>
          </w:p>
        </w:tc>
      </w:tr>
      <w:tr w:rsidR="003F14CA" w:rsidRPr="00A951A4" w:rsidTr="007E69FF">
        <w:trPr>
          <w:trHeight w:val="255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3F14CA" w:rsidRPr="00A951A4" w:rsidRDefault="003F14CA">
            <w:pPr>
              <w:jc w:val="center"/>
            </w:pPr>
            <w:r w:rsidRPr="00A951A4">
              <w:t>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3F14CA" w:rsidRPr="00A951A4" w:rsidRDefault="007E69FF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F14CA" w:rsidRPr="00A951A4" w:rsidRDefault="007E69FF">
            <w:pPr>
              <w:jc w:val="center"/>
            </w:pPr>
            <w:r>
              <w:t>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F14CA" w:rsidRPr="00A951A4" w:rsidRDefault="007E69FF">
            <w:pPr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14CA" w:rsidRPr="00A951A4" w:rsidRDefault="007E69FF">
            <w:pPr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F14CA" w:rsidRPr="00A951A4" w:rsidRDefault="007E69FF">
            <w:pPr>
              <w:jc w:val="center"/>
            </w:pPr>
            <w:r>
              <w:t>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F14CA" w:rsidRPr="00A951A4" w:rsidRDefault="007E69FF">
            <w:pPr>
              <w:jc w:val="center"/>
            </w:pPr>
            <w:r>
              <w:t>7</w:t>
            </w:r>
          </w:p>
        </w:tc>
      </w:tr>
      <w:tr w:rsidR="003F14CA" w:rsidRPr="00A951A4" w:rsidTr="007E69FF">
        <w:trPr>
          <w:trHeight w:val="95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3F14CA" w:rsidRPr="00A951A4" w:rsidRDefault="003F14CA">
            <w:pPr>
              <w:jc w:val="center"/>
              <w:rPr>
                <w:color w:val="000000"/>
              </w:rPr>
            </w:pPr>
            <w:r w:rsidRPr="00A951A4">
              <w:rPr>
                <w:color w:val="000000"/>
              </w:rPr>
              <w:t>1</w:t>
            </w:r>
          </w:p>
        </w:tc>
        <w:tc>
          <w:tcPr>
            <w:tcW w:w="2839" w:type="dxa"/>
            <w:shd w:val="clear" w:color="auto" w:fill="auto"/>
            <w:hideMark/>
          </w:tcPr>
          <w:p w:rsidR="003F14CA" w:rsidRPr="00A951A4" w:rsidRDefault="003F14CA" w:rsidP="007E69FF">
            <w:pPr>
              <w:rPr>
                <w:color w:val="000000"/>
              </w:rPr>
            </w:pPr>
            <w:r w:rsidRPr="00532590">
              <w:rPr>
                <w:color w:val="000000"/>
              </w:rPr>
              <w:t>Адми</w:t>
            </w:r>
            <w:r>
              <w:rPr>
                <w:color w:val="000000"/>
              </w:rPr>
              <w:t xml:space="preserve">нистративно-техническое здание </w:t>
            </w:r>
          </w:p>
        </w:tc>
        <w:tc>
          <w:tcPr>
            <w:tcW w:w="2835" w:type="dxa"/>
            <w:shd w:val="clear" w:color="auto" w:fill="auto"/>
            <w:hideMark/>
          </w:tcPr>
          <w:p w:rsidR="007E69FF" w:rsidRDefault="007E69FF" w:rsidP="00614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3F14CA" w:rsidRPr="00532590">
              <w:rPr>
                <w:color w:val="000000"/>
              </w:rPr>
              <w:t>вухэтажное</w:t>
            </w:r>
          </w:p>
          <w:p w:rsidR="003F14CA" w:rsidRPr="00A951A4" w:rsidRDefault="003F14CA" w:rsidP="006145CF">
            <w:pPr>
              <w:jc w:val="center"/>
              <w:rPr>
                <w:color w:val="000000"/>
              </w:rPr>
            </w:pPr>
            <w:r w:rsidRPr="00532590">
              <w:rPr>
                <w:color w:val="000000"/>
              </w:rPr>
              <w:t xml:space="preserve">площадь 616,6 </w:t>
            </w:r>
            <w:proofErr w:type="spellStart"/>
            <w:r w:rsidRPr="00532590">
              <w:rPr>
                <w:color w:val="000000"/>
              </w:rPr>
              <w:t>кв.м</w:t>
            </w:r>
            <w:proofErr w:type="spellEnd"/>
            <w:r w:rsidRPr="00532590">
              <w:rPr>
                <w:color w:val="000000"/>
              </w:rPr>
              <w:t>.</w:t>
            </w:r>
          </w:p>
        </w:tc>
        <w:tc>
          <w:tcPr>
            <w:tcW w:w="3402" w:type="dxa"/>
            <w:shd w:val="clear" w:color="auto" w:fill="auto"/>
            <w:hideMark/>
          </w:tcPr>
          <w:p w:rsidR="006145CF" w:rsidRDefault="003F14CA" w:rsidP="006145CF">
            <w:pPr>
              <w:jc w:val="center"/>
              <w:rPr>
                <w:color w:val="000000"/>
              </w:rPr>
            </w:pPr>
            <w:r w:rsidRPr="00532590">
              <w:rPr>
                <w:color w:val="000000"/>
              </w:rPr>
              <w:t xml:space="preserve">г. Москва, п. </w:t>
            </w:r>
            <w:proofErr w:type="gramStart"/>
            <w:r w:rsidRPr="00532590">
              <w:rPr>
                <w:color w:val="000000"/>
              </w:rPr>
              <w:t>Киевский</w:t>
            </w:r>
            <w:proofErr w:type="gramEnd"/>
            <w:r w:rsidRPr="00532590">
              <w:rPr>
                <w:color w:val="000000"/>
              </w:rPr>
              <w:t xml:space="preserve">, </w:t>
            </w:r>
          </w:p>
          <w:p w:rsidR="003F14CA" w:rsidRPr="00A951A4" w:rsidRDefault="003F14CA" w:rsidP="006145CF">
            <w:pPr>
              <w:jc w:val="center"/>
              <w:rPr>
                <w:color w:val="000000"/>
              </w:rPr>
            </w:pPr>
            <w:proofErr w:type="spellStart"/>
            <w:r w:rsidRPr="00532590">
              <w:rPr>
                <w:color w:val="000000"/>
              </w:rPr>
              <w:t>рп</w:t>
            </w:r>
            <w:proofErr w:type="spellEnd"/>
            <w:r w:rsidRPr="0053259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32590">
              <w:rPr>
                <w:color w:val="000000"/>
              </w:rPr>
              <w:t>Киевский, д.24А</w:t>
            </w:r>
          </w:p>
        </w:tc>
        <w:tc>
          <w:tcPr>
            <w:tcW w:w="1417" w:type="dxa"/>
            <w:shd w:val="clear" w:color="auto" w:fill="auto"/>
            <w:hideMark/>
          </w:tcPr>
          <w:p w:rsidR="003F14CA" w:rsidRPr="00A951A4" w:rsidRDefault="003F14CA" w:rsidP="00614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1991</w:t>
            </w:r>
          </w:p>
        </w:tc>
        <w:tc>
          <w:tcPr>
            <w:tcW w:w="2126" w:type="dxa"/>
            <w:shd w:val="clear" w:color="auto" w:fill="auto"/>
            <w:hideMark/>
          </w:tcPr>
          <w:p w:rsidR="003F14CA" w:rsidRPr="00A951A4" w:rsidRDefault="003F14CA" w:rsidP="006145CF">
            <w:pPr>
              <w:jc w:val="center"/>
              <w:rPr>
                <w:color w:val="000000"/>
              </w:rPr>
            </w:pPr>
            <w:r w:rsidRPr="00532590">
              <w:rPr>
                <w:color w:val="000000"/>
              </w:rPr>
              <w:t>143 480,34</w:t>
            </w:r>
          </w:p>
        </w:tc>
        <w:tc>
          <w:tcPr>
            <w:tcW w:w="2410" w:type="dxa"/>
            <w:shd w:val="clear" w:color="auto" w:fill="auto"/>
            <w:hideMark/>
          </w:tcPr>
          <w:p w:rsidR="003F14CA" w:rsidRPr="00A951A4" w:rsidRDefault="003F14CA" w:rsidP="007E69FF">
            <w:pPr>
              <w:rPr>
                <w:color w:val="000000"/>
              </w:rPr>
            </w:pPr>
            <w:r w:rsidRPr="00A951A4">
              <w:rPr>
                <w:color w:val="000000"/>
              </w:rPr>
              <w:t xml:space="preserve">Кадастровый номер: </w:t>
            </w:r>
            <w:r w:rsidRPr="00532590">
              <w:rPr>
                <w:color w:val="000000"/>
              </w:rPr>
              <w:t>50:26:0150601:489</w:t>
            </w:r>
          </w:p>
        </w:tc>
      </w:tr>
      <w:tr w:rsidR="003F14CA" w:rsidRPr="00A951A4" w:rsidTr="007E69FF">
        <w:trPr>
          <w:trHeight w:val="982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3F14CA" w:rsidRPr="00A951A4" w:rsidRDefault="003F14CA">
            <w:pPr>
              <w:jc w:val="center"/>
              <w:rPr>
                <w:color w:val="000000"/>
              </w:rPr>
            </w:pPr>
            <w:r w:rsidRPr="00A951A4">
              <w:rPr>
                <w:color w:val="000000"/>
              </w:rPr>
              <w:t>2</w:t>
            </w:r>
          </w:p>
        </w:tc>
        <w:tc>
          <w:tcPr>
            <w:tcW w:w="2839" w:type="dxa"/>
            <w:shd w:val="clear" w:color="auto" w:fill="auto"/>
            <w:hideMark/>
          </w:tcPr>
          <w:p w:rsidR="003F14CA" w:rsidRPr="00A951A4" w:rsidRDefault="003F14CA" w:rsidP="007E69FF">
            <w:pPr>
              <w:rPr>
                <w:bCs/>
                <w:color w:val="000000"/>
              </w:rPr>
            </w:pPr>
            <w:r w:rsidRPr="00532590">
              <w:rPr>
                <w:bCs/>
                <w:color w:val="000000"/>
              </w:rPr>
              <w:t xml:space="preserve">1/2 часть здания ЦТП-3 (гараж)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F14CA" w:rsidRDefault="003F14CA" w:rsidP="006145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</w:t>
            </w:r>
            <w:r w:rsidRPr="00532590">
              <w:rPr>
                <w:bCs/>
                <w:color w:val="000000"/>
              </w:rPr>
              <w:t>дноэтажное</w:t>
            </w:r>
          </w:p>
          <w:p w:rsidR="003F14CA" w:rsidRPr="00A951A4" w:rsidRDefault="003F14CA" w:rsidP="006145CF">
            <w:pPr>
              <w:jc w:val="center"/>
              <w:rPr>
                <w:bCs/>
                <w:color w:val="000000"/>
              </w:rPr>
            </w:pPr>
            <w:r w:rsidRPr="00532590">
              <w:rPr>
                <w:bCs/>
                <w:color w:val="000000"/>
              </w:rPr>
              <w:t>площадь</w:t>
            </w:r>
            <w:r>
              <w:rPr>
                <w:bCs/>
                <w:color w:val="000000"/>
              </w:rPr>
              <w:t xml:space="preserve"> 95,8 </w:t>
            </w:r>
            <w:proofErr w:type="spellStart"/>
            <w:r>
              <w:rPr>
                <w:bCs/>
                <w:color w:val="000000"/>
              </w:rPr>
              <w:t>кв.м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  <w:tc>
          <w:tcPr>
            <w:tcW w:w="3402" w:type="dxa"/>
            <w:shd w:val="clear" w:color="auto" w:fill="auto"/>
            <w:hideMark/>
          </w:tcPr>
          <w:p w:rsidR="006145CF" w:rsidRDefault="003F14CA" w:rsidP="006145CF">
            <w:pPr>
              <w:jc w:val="center"/>
              <w:rPr>
                <w:bCs/>
                <w:color w:val="000000"/>
              </w:rPr>
            </w:pPr>
            <w:r w:rsidRPr="00532590">
              <w:rPr>
                <w:bCs/>
                <w:color w:val="000000"/>
              </w:rPr>
              <w:t xml:space="preserve">г. Москва, </w:t>
            </w:r>
          </w:p>
          <w:p w:rsidR="003F14CA" w:rsidRPr="00A951A4" w:rsidRDefault="003F14CA" w:rsidP="006145CF">
            <w:pPr>
              <w:jc w:val="center"/>
              <w:rPr>
                <w:bCs/>
                <w:color w:val="000000"/>
              </w:rPr>
            </w:pPr>
            <w:r w:rsidRPr="00532590">
              <w:rPr>
                <w:bCs/>
                <w:color w:val="000000"/>
              </w:rPr>
              <w:t xml:space="preserve">поселение </w:t>
            </w:r>
            <w:proofErr w:type="gramStart"/>
            <w:r w:rsidRPr="00532590">
              <w:rPr>
                <w:bCs/>
                <w:color w:val="000000"/>
              </w:rPr>
              <w:t>Киевский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3F14CA" w:rsidRPr="00A951A4" w:rsidRDefault="003F14CA" w:rsidP="006145CF">
            <w:pPr>
              <w:jc w:val="center"/>
              <w:rPr>
                <w:bCs/>
                <w:color w:val="000000"/>
              </w:rPr>
            </w:pPr>
            <w:r w:rsidRPr="00A951A4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>83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F14CA" w:rsidRPr="00A951A4" w:rsidRDefault="003F14CA" w:rsidP="006145CF">
            <w:pPr>
              <w:jc w:val="center"/>
              <w:rPr>
                <w:bCs/>
                <w:color w:val="000000"/>
              </w:rPr>
            </w:pPr>
            <w:r w:rsidRPr="00532590">
              <w:rPr>
                <w:bCs/>
                <w:color w:val="000000"/>
              </w:rPr>
              <w:t>532 289,00</w:t>
            </w:r>
          </w:p>
        </w:tc>
        <w:tc>
          <w:tcPr>
            <w:tcW w:w="2410" w:type="dxa"/>
            <w:shd w:val="clear" w:color="auto" w:fill="auto"/>
            <w:hideMark/>
          </w:tcPr>
          <w:p w:rsidR="003F14CA" w:rsidRPr="00A951A4" w:rsidRDefault="003F14CA" w:rsidP="007E69FF">
            <w:pPr>
              <w:rPr>
                <w:color w:val="000000"/>
              </w:rPr>
            </w:pPr>
            <w:r w:rsidRPr="00A951A4">
              <w:rPr>
                <w:color w:val="000000"/>
              </w:rPr>
              <w:t xml:space="preserve">Кадастровый номер: </w:t>
            </w:r>
            <w:r w:rsidRPr="00532590">
              <w:rPr>
                <w:color w:val="000000"/>
              </w:rPr>
              <w:t>77:21:0000000:2589</w:t>
            </w:r>
          </w:p>
        </w:tc>
      </w:tr>
      <w:tr w:rsidR="003F14CA" w:rsidRPr="00A951A4" w:rsidTr="007E69FF">
        <w:trPr>
          <w:trHeight w:val="1200"/>
        </w:trPr>
        <w:tc>
          <w:tcPr>
            <w:tcW w:w="564" w:type="dxa"/>
            <w:shd w:val="clear" w:color="auto" w:fill="auto"/>
            <w:noWrap/>
            <w:hideMark/>
          </w:tcPr>
          <w:p w:rsidR="003F14CA" w:rsidRPr="00A951A4" w:rsidRDefault="003F1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951A4">
              <w:rPr>
                <w:color w:val="000000"/>
              </w:rPr>
              <w:t> </w:t>
            </w:r>
          </w:p>
        </w:tc>
        <w:tc>
          <w:tcPr>
            <w:tcW w:w="2839" w:type="dxa"/>
            <w:shd w:val="clear" w:color="auto" w:fill="auto"/>
            <w:hideMark/>
          </w:tcPr>
          <w:p w:rsidR="006145CF" w:rsidRDefault="003F14CA" w:rsidP="007E69FF">
            <w:pPr>
              <w:rPr>
                <w:color w:val="000000"/>
              </w:rPr>
            </w:pPr>
            <w:r w:rsidRPr="00082E5E">
              <w:rPr>
                <w:color w:val="000000"/>
              </w:rPr>
              <w:t xml:space="preserve">Здание </w:t>
            </w:r>
          </w:p>
          <w:p w:rsidR="006145CF" w:rsidRDefault="003F14CA" w:rsidP="007E69FF">
            <w:pPr>
              <w:rPr>
                <w:color w:val="000000"/>
              </w:rPr>
            </w:pPr>
            <w:proofErr w:type="spellStart"/>
            <w:r w:rsidRPr="00082E5E">
              <w:rPr>
                <w:color w:val="000000"/>
              </w:rPr>
              <w:t>Мех</w:t>
            </w:r>
            <w:proofErr w:type="gramStart"/>
            <w:r w:rsidRPr="00082E5E">
              <w:rPr>
                <w:color w:val="000000"/>
              </w:rPr>
              <w:t>.Г</w:t>
            </w:r>
            <w:proofErr w:type="gramEnd"/>
            <w:r w:rsidRPr="00082E5E">
              <w:rPr>
                <w:color w:val="000000"/>
              </w:rPr>
              <w:t>араж.Сан</w:t>
            </w:r>
            <w:proofErr w:type="spellEnd"/>
            <w:r w:rsidRPr="00082E5E">
              <w:rPr>
                <w:color w:val="000000"/>
              </w:rPr>
              <w:t xml:space="preserve">-быт </w:t>
            </w:r>
          </w:p>
          <w:p w:rsidR="003F14CA" w:rsidRPr="00A951A4" w:rsidRDefault="003F14CA" w:rsidP="006145CF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E69FF" w:rsidRDefault="003F14CA" w:rsidP="00614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082E5E">
              <w:rPr>
                <w:color w:val="000000"/>
              </w:rPr>
              <w:t>вухэтажное производственное кирпичное</w:t>
            </w:r>
          </w:p>
          <w:p w:rsidR="003F14CA" w:rsidRPr="00A951A4" w:rsidRDefault="003F14CA" w:rsidP="006145CF">
            <w:pPr>
              <w:jc w:val="center"/>
              <w:rPr>
                <w:color w:val="000000"/>
              </w:rPr>
            </w:pPr>
            <w:r w:rsidRPr="00082E5E">
              <w:rPr>
                <w:color w:val="000000"/>
              </w:rPr>
              <w:t xml:space="preserve">площадь 678,4 </w:t>
            </w:r>
            <w:proofErr w:type="spellStart"/>
            <w:r w:rsidRPr="00082E5E">
              <w:rPr>
                <w:color w:val="000000"/>
              </w:rPr>
              <w:t>кв.м</w:t>
            </w:r>
            <w:proofErr w:type="spellEnd"/>
            <w:r w:rsidRPr="00082E5E">
              <w:rPr>
                <w:color w:val="000000"/>
              </w:rPr>
              <w:t>.</w:t>
            </w:r>
          </w:p>
        </w:tc>
        <w:tc>
          <w:tcPr>
            <w:tcW w:w="3402" w:type="dxa"/>
            <w:shd w:val="clear" w:color="auto" w:fill="auto"/>
            <w:hideMark/>
          </w:tcPr>
          <w:p w:rsidR="006145CF" w:rsidRDefault="003F14CA" w:rsidP="006145CF">
            <w:pPr>
              <w:jc w:val="center"/>
              <w:rPr>
                <w:color w:val="000000"/>
              </w:rPr>
            </w:pPr>
            <w:r w:rsidRPr="00082E5E">
              <w:rPr>
                <w:color w:val="000000"/>
              </w:rPr>
              <w:t xml:space="preserve">г. Москва, </w:t>
            </w:r>
          </w:p>
          <w:p w:rsidR="003F14CA" w:rsidRPr="00A951A4" w:rsidRDefault="003F14CA" w:rsidP="006145CF">
            <w:pPr>
              <w:jc w:val="center"/>
              <w:rPr>
                <w:color w:val="000000"/>
              </w:rPr>
            </w:pPr>
            <w:r w:rsidRPr="00082E5E">
              <w:rPr>
                <w:color w:val="000000"/>
              </w:rPr>
              <w:t xml:space="preserve">поселение </w:t>
            </w:r>
            <w:proofErr w:type="gramStart"/>
            <w:r w:rsidRPr="00082E5E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3F14CA" w:rsidRPr="00A951A4" w:rsidRDefault="003F14CA" w:rsidP="00614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F14CA" w:rsidRPr="00A951A4" w:rsidRDefault="003F14CA" w:rsidP="006145CF">
            <w:pPr>
              <w:jc w:val="center"/>
              <w:rPr>
                <w:color w:val="000000"/>
              </w:rPr>
            </w:pPr>
            <w:r w:rsidRPr="00082E5E">
              <w:rPr>
                <w:color w:val="000000"/>
              </w:rPr>
              <w:t>750 135,65</w:t>
            </w:r>
          </w:p>
        </w:tc>
        <w:tc>
          <w:tcPr>
            <w:tcW w:w="2410" w:type="dxa"/>
            <w:shd w:val="clear" w:color="auto" w:fill="auto"/>
            <w:hideMark/>
          </w:tcPr>
          <w:p w:rsidR="003F14CA" w:rsidRPr="00A951A4" w:rsidRDefault="003F14CA" w:rsidP="007E69FF">
            <w:pPr>
              <w:rPr>
                <w:color w:val="000000"/>
              </w:rPr>
            </w:pPr>
            <w:r w:rsidRPr="00082E5E">
              <w:rPr>
                <w:color w:val="000000"/>
              </w:rPr>
              <w:t>Кадастровый номер 77:21:0151003:9</w:t>
            </w:r>
            <w:r w:rsidRPr="00A951A4">
              <w:rPr>
                <w:color w:val="000000"/>
              </w:rPr>
              <w:t> </w:t>
            </w:r>
          </w:p>
        </w:tc>
      </w:tr>
      <w:tr w:rsidR="003F14CA" w:rsidRPr="00A951A4" w:rsidTr="007E69FF">
        <w:trPr>
          <w:trHeight w:val="94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3F14CA" w:rsidRPr="00A951A4" w:rsidRDefault="003F14CA" w:rsidP="00317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951A4">
              <w:rPr>
                <w:color w:val="000000"/>
              </w:rPr>
              <w:t> </w:t>
            </w:r>
          </w:p>
        </w:tc>
        <w:tc>
          <w:tcPr>
            <w:tcW w:w="2839" w:type="dxa"/>
            <w:shd w:val="clear" w:color="auto" w:fill="auto"/>
            <w:hideMark/>
          </w:tcPr>
          <w:p w:rsidR="00C758EF" w:rsidRDefault="00C758EF" w:rsidP="007E69F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Здание котельной </w:t>
            </w:r>
          </w:p>
          <w:p w:rsidR="003F14CA" w:rsidRPr="00A951A4" w:rsidRDefault="00C758EF" w:rsidP="007E69FF">
            <w:pPr>
              <w:rPr>
                <w:color w:val="000000"/>
              </w:rPr>
            </w:pPr>
            <w:r>
              <w:rPr>
                <w:color w:val="000000"/>
              </w:rPr>
              <w:t>дома 26</w:t>
            </w:r>
            <w:r w:rsidR="003F14CA" w:rsidRPr="00082E5E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hideMark/>
          </w:tcPr>
          <w:p w:rsidR="003F14CA" w:rsidRPr="00A951A4" w:rsidRDefault="003F14CA" w:rsidP="006145CF">
            <w:pPr>
              <w:jc w:val="center"/>
              <w:rPr>
                <w:color w:val="000000"/>
              </w:rPr>
            </w:pPr>
            <w:r w:rsidRPr="00082E5E">
              <w:rPr>
                <w:color w:val="000000"/>
              </w:rPr>
              <w:t xml:space="preserve">административно-техническое здание площадь 62,4 </w:t>
            </w:r>
            <w:proofErr w:type="spellStart"/>
            <w:r w:rsidRPr="00082E5E"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402" w:type="dxa"/>
            <w:shd w:val="clear" w:color="auto" w:fill="auto"/>
            <w:hideMark/>
          </w:tcPr>
          <w:p w:rsidR="006145CF" w:rsidRDefault="003F14CA" w:rsidP="006145CF">
            <w:pPr>
              <w:jc w:val="center"/>
              <w:rPr>
                <w:color w:val="000000"/>
              </w:rPr>
            </w:pPr>
            <w:r w:rsidRPr="00082E5E">
              <w:rPr>
                <w:color w:val="000000"/>
              </w:rPr>
              <w:t xml:space="preserve">г. Москва, </w:t>
            </w:r>
          </w:p>
          <w:p w:rsidR="003F14CA" w:rsidRPr="00A951A4" w:rsidRDefault="003F14CA" w:rsidP="006145CF">
            <w:pPr>
              <w:jc w:val="center"/>
              <w:rPr>
                <w:color w:val="000000"/>
              </w:rPr>
            </w:pPr>
            <w:r w:rsidRPr="00082E5E">
              <w:rPr>
                <w:color w:val="000000"/>
              </w:rPr>
              <w:t xml:space="preserve">поселение </w:t>
            </w:r>
            <w:proofErr w:type="gramStart"/>
            <w:r w:rsidRPr="00082E5E">
              <w:rPr>
                <w:color w:val="000000"/>
              </w:rPr>
              <w:t>Киевский</w:t>
            </w:r>
            <w:proofErr w:type="gramEnd"/>
            <w:r>
              <w:rPr>
                <w:color w:val="000000"/>
              </w:rPr>
              <w:t>, д. 26</w:t>
            </w:r>
          </w:p>
        </w:tc>
        <w:tc>
          <w:tcPr>
            <w:tcW w:w="1417" w:type="dxa"/>
            <w:shd w:val="clear" w:color="auto" w:fill="auto"/>
            <w:hideMark/>
          </w:tcPr>
          <w:p w:rsidR="003F14CA" w:rsidRPr="00A951A4" w:rsidRDefault="003F14CA" w:rsidP="00614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F14CA" w:rsidRPr="00A951A4" w:rsidRDefault="003F14CA" w:rsidP="00614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2410" w:type="dxa"/>
            <w:shd w:val="clear" w:color="auto" w:fill="auto"/>
            <w:hideMark/>
          </w:tcPr>
          <w:p w:rsidR="003F14CA" w:rsidRPr="00A951A4" w:rsidRDefault="003F14CA" w:rsidP="007E69FF">
            <w:pPr>
              <w:rPr>
                <w:color w:val="000000"/>
              </w:rPr>
            </w:pPr>
            <w:r w:rsidRPr="00082E5E">
              <w:rPr>
                <w:color w:val="000000"/>
              </w:rPr>
              <w:t>Кадастровый номер 77:21:0150601:603</w:t>
            </w:r>
            <w:r w:rsidRPr="00A951A4">
              <w:rPr>
                <w:color w:val="000000"/>
              </w:rPr>
              <w:t> </w:t>
            </w:r>
          </w:p>
        </w:tc>
      </w:tr>
    </w:tbl>
    <w:p w:rsidR="00A116EE" w:rsidRDefault="00A116EE" w:rsidP="00D47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A116EE" w:rsidSect="00A83FE5">
      <w:pgSz w:w="16838" w:h="11906" w:orient="landscape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38" w:rsidRDefault="00BC5938" w:rsidP="000777EC">
      <w:r>
        <w:separator/>
      </w:r>
    </w:p>
  </w:endnote>
  <w:endnote w:type="continuationSeparator" w:id="0">
    <w:p w:rsidR="00BC5938" w:rsidRDefault="00BC5938" w:rsidP="0007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38" w:rsidRDefault="00BC5938" w:rsidP="000777EC">
      <w:r>
        <w:separator/>
      </w:r>
    </w:p>
  </w:footnote>
  <w:footnote w:type="continuationSeparator" w:id="0">
    <w:p w:rsidR="00BC5938" w:rsidRDefault="00BC5938" w:rsidP="0007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B07"/>
    <w:multiLevelType w:val="hybridMultilevel"/>
    <w:tmpl w:val="4282D1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465A45"/>
    <w:multiLevelType w:val="hybridMultilevel"/>
    <w:tmpl w:val="96B0563E"/>
    <w:lvl w:ilvl="0" w:tplc="50FE8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817C57"/>
    <w:multiLevelType w:val="hybridMultilevel"/>
    <w:tmpl w:val="629E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31104"/>
    <w:multiLevelType w:val="hybridMultilevel"/>
    <w:tmpl w:val="4262036C"/>
    <w:lvl w:ilvl="0" w:tplc="7CECE1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78526C"/>
    <w:multiLevelType w:val="hybridMultilevel"/>
    <w:tmpl w:val="F932AE60"/>
    <w:lvl w:ilvl="0" w:tplc="03261EF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A590E05"/>
    <w:multiLevelType w:val="hybridMultilevel"/>
    <w:tmpl w:val="7040C81A"/>
    <w:lvl w:ilvl="0" w:tplc="F47E4C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5E3"/>
    <w:rsid w:val="000043E8"/>
    <w:rsid w:val="00007BAA"/>
    <w:rsid w:val="00016DDD"/>
    <w:rsid w:val="00023987"/>
    <w:rsid w:val="0003648C"/>
    <w:rsid w:val="00043FA0"/>
    <w:rsid w:val="00055EA6"/>
    <w:rsid w:val="00056955"/>
    <w:rsid w:val="00064270"/>
    <w:rsid w:val="000701EF"/>
    <w:rsid w:val="000777EC"/>
    <w:rsid w:val="00077EF5"/>
    <w:rsid w:val="00081764"/>
    <w:rsid w:val="00082E5E"/>
    <w:rsid w:val="000952B3"/>
    <w:rsid w:val="000A1F3B"/>
    <w:rsid w:val="000A7823"/>
    <w:rsid w:val="000B494A"/>
    <w:rsid w:val="000B4E3C"/>
    <w:rsid w:val="000D791A"/>
    <w:rsid w:val="000E059E"/>
    <w:rsid w:val="000E37D3"/>
    <w:rsid w:val="00104148"/>
    <w:rsid w:val="0011140E"/>
    <w:rsid w:val="00114776"/>
    <w:rsid w:val="001173C1"/>
    <w:rsid w:val="00121D66"/>
    <w:rsid w:val="00142C6E"/>
    <w:rsid w:val="00146E91"/>
    <w:rsid w:val="00154E78"/>
    <w:rsid w:val="00155FA5"/>
    <w:rsid w:val="0015727A"/>
    <w:rsid w:val="00164256"/>
    <w:rsid w:val="00165375"/>
    <w:rsid w:val="00165A9E"/>
    <w:rsid w:val="0018326E"/>
    <w:rsid w:val="00194BE4"/>
    <w:rsid w:val="00197745"/>
    <w:rsid w:val="001A0CA8"/>
    <w:rsid w:val="001A2B1D"/>
    <w:rsid w:val="001C0577"/>
    <w:rsid w:val="001C28F7"/>
    <w:rsid w:val="001C53BF"/>
    <w:rsid w:val="001C6455"/>
    <w:rsid w:val="001E21E0"/>
    <w:rsid w:val="001F077D"/>
    <w:rsid w:val="001F18E8"/>
    <w:rsid w:val="001F36E8"/>
    <w:rsid w:val="00204092"/>
    <w:rsid w:val="002046E8"/>
    <w:rsid w:val="00221626"/>
    <w:rsid w:val="00224DAF"/>
    <w:rsid w:val="00231773"/>
    <w:rsid w:val="002454E1"/>
    <w:rsid w:val="00245795"/>
    <w:rsid w:val="00255677"/>
    <w:rsid w:val="002625CF"/>
    <w:rsid w:val="002737EE"/>
    <w:rsid w:val="00274B0F"/>
    <w:rsid w:val="0028660D"/>
    <w:rsid w:val="00286E56"/>
    <w:rsid w:val="002A0013"/>
    <w:rsid w:val="002A21DD"/>
    <w:rsid w:val="002A4ABE"/>
    <w:rsid w:val="002A4E6C"/>
    <w:rsid w:val="002A6657"/>
    <w:rsid w:val="002A7737"/>
    <w:rsid w:val="002B4A3A"/>
    <w:rsid w:val="002B4EA2"/>
    <w:rsid w:val="002C2264"/>
    <w:rsid w:val="002D3579"/>
    <w:rsid w:val="002E4E82"/>
    <w:rsid w:val="002E7D8A"/>
    <w:rsid w:val="002F131B"/>
    <w:rsid w:val="002F1E50"/>
    <w:rsid w:val="002F35B9"/>
    <w:rsid w:val="002F437F"/>
    <w:rsid w:val="002F4524"/>
    <w:rsid w:val="00310D7E"/>
    <w:rsid w:val="00311221"/>
    <w:rsid w:val="00313A03"/>
    <w:rsid w:val="00317535"/>
    <w:rsid w:val="00317788"/>
    <w:rsid w:val="00317B8E"/>
    <w:rsid w:val="00327DE3"/>
    <w:rsid w:val="003439D3"/>
    <w:rsid w:val="00351D45"/>
    <w:rsid w:val="003526D0"/>
    <w:rsid w:val="003531EF"/>
    <w:rsid w:val="00365E3E"/>
    <w:rsid w:val="00376C6D"/>
    <w:rsid w:val="003777C7"/>
    <w:rsid w:val="00383BBF"/>
    <w:rsid w:val="00390B37"/>
    <w:rsid w:val="003918CC"/>
    <w:rsid w:val="0039695B"/>
    <w:rsid w:val="00396BFE"/>
    <w:rsid w:val="003C059C"/>
    <w:rsid w:val="003C5626"/>
    <w:rsid w:val="003D65F1"/>
    <w:rsid w:val="003E3B71"/>
    <w:rsid w:val="003E7355"/>
    <w:rsid w:val="003E73C7"/>
    <w:rsid w:val="003F14CA"/>
    <w:rsid w:val="003F25D8"/>
    <w:rsid w:val="003F5F53"/>
    <w:rsid w:val="004104A3"/>
    <w:rsid w:val="0042584E"/>
    <w:rsid w:val="00437A46"/>
    <w:rsid w:val="00442433"/>
    <w:rsid w:val="00445747"/>
    <w:rsid w:val="0045353F"/>
    <w:rsid w:val="004556FC"/>
    <w:rsid w:val="004810A0"/>
    <w:rsid w:val="00491B34"/>
    <w:rsid w:val="00492F87"/>
    <w:rsid w:val="00494746"/>
    <w:rsid w:val="00494795"/>
    <w:rsid w:val="00494C00"/>
    <w:rsid w:val="004A2C36"/>
    <w:rsid w:val="004A7009"/>
    <w:rsid w:val="004B2E87"/>
    <w:rsid w:val="004C3BFF"/>
    <w:rsid w:val="004D74CD"/>
    <w:rsid w:val="004F20AD"/>
    <w:rsid w:val="004F5A40"/>
    <w:rsid w:val="00506E26"/>
    <w:rsid w:val="00513756"/>
    <w:rsid w:val="00515C63"/>
    <w:rsid w:val="00516F93"/>
    <w:rsid w:val="00517A48"/>
    <w:rsid w:val="00520052"/>
    <w:rsid w:val="0052427A"/>
    <w:rsid w:val="00525F86"/>
    <w:rsid w:val="00527950"/>
    <w:rsid w:val="00530101"/>
    <w:rsid w:val="00532590"/>
    <w:rsid w:val="0054447D"/>
    <w:rsid w:val="00547DEE"/>
    <w:rsid w:val="00556C05"/>
    <w:rsid w:val="00573465"/>
    <w:rsid w:val="00585A8D"/>
    <w:rsid w:val="00586E8F"/>
    <w:rsid w:val="005906F7"/>
    <w:rsid w:val="00590E30"/>
    <w:rsid w:val="005956BA"/>
    <w:rsid w:val="005A1920"/>
    <w:rsid w:val="005A33A5"/>
    <w:rsid w:val="005A5457"/>
    <w:rsid w:val="005A709E"/>
    <w:rsid w:val="005B0874"/>
    <w:rsid w:val="005B699D"/>
    <w:rsid w:val="005B6C93"/>
    <w:rsid w:val="005D493A"/>
    <w:rsid w:val="005D5C9E"/>
    <w:rsid w:val="005D74B1"/>
    <w:rsid w:val="005E095F"/>
    <w:rsid w:val="005E0FF3"/>
    <w:rsid w:val="005F3643"/>
    <w:rsid w:val="006107F4"/>
    <w:rsid w:val="006145CF"/>
    <w:rsid w:val="0061491E"/>
    <w:rsid w:val="006150CA"/>
    <w:rsid w:val="0061688A"/>
    <w:rsid w:val="00620424"/>
    <w:rsid w:val="00625992"/>
    <w:rsid w:val="006277D7"/>
    <w:rsid w:val="00635C27"/>
    <w:rsid w:val="00635E5B"/>
    <w:rsid w:val="006371A4"/>
    <w:rsid w:val="006435F0"/>
    <w:rsid w:val="00651249"/>
    <w:rsid w:val="00651A44"/>
    <w:rsid w:val="00664382"/>
    <w:rsid w:val="006709A0"/>
    <w:rsid w:val="00670F6F"/>
    <w:rsid w:val="00681831"/>
    <w:rsid w:val="00682BF7"/>
    <w:rsid w:val="00682F7F"/>
    <w:rsid w:val="006A621F"/>
    <w:rsid w:val="006D08F1"/>
    <w:rsid w:val="006D1E67"/>
    <w:rsid w:val="006D3DA3"/>
    <w:rsid w:val="006D6575"/>
    <w:rsid w:val="006D6DB3"/>
    <w:rsid w:val="006E08ED"/>
    <w:rsid w:val="006E21AB"/>
    <w:rsid w:val="006E4EF0"/>
    <w:rsid w:val="006F245B"/>
    <w:rsid w:val="00703B86"/>
    <w:rsid w:val="00704A05"/>
    <w:rsid w:val="00714B1F"/>
    <w:rsid w:val="007231B5"/>
    <w:rsid w:val="007331B8"/>
    <w:rsid w:val="0073552C"/>
    <w:rsid w:val="007369BC"/>
    <w:rsid w:val="007375CC"/>
    <w:rsid w:val="00740583"/>
    <w:rsid w:val="00741C04"/>
    <w:rsid w:val="00742168"/>
    <w:rsid w:val="00744727"/>
    <w:rsid w:val="00744C8C"/>
    <w:rsid w:val="00745077"/>
    <w:rsid w:val="007505EE"/>
    <w:rsid w:val="00761060"/>
    <w:rsid w:val="00767F58"/>
    <w:rsid w:val="00774CA8"/>
    <w:rsid w:val="00777CC6"/>
    <w:rsid w:val="007866FA"/>
    <w:rsid w:val="00793EB4"/>
    <w:rsid w:val="00794617"/>
    <w:rsid w:val="00796183"/>
    <w:rsid w:val="007B0A69"/>
    <w:rsid w:val="007D40FD"/>
    <w:rsid w:val="007E2D0C"/>
    <w:rsid w:val="007E5D96"/>
    <w:rsid w:val="007E69FF"/>
    <w:rsid w:val="007F3D47"/>
    <w:rsid w:val="00803AF0"/>
    <w:rsid w:val="00804E9E"/>
    <w:rsid w:val="00810FE6"/>
    <w:rsid w:val="00817DAC"/>
    <w:rsid w:val="008240C9"/>
    <w:rsid w:val="0082766F"/>
    <w:rsid w:val="0083206E"/>
    <w:rsid w:val="0083276C"/>
    <w:rsid w:val="008376E3"/>
    <w:rsid w:val="008430F4"/>
    <w:rsid w:val="00851590"/>
    <w:rsid w:val="00857DD6"/>
    <w:rsid w:val="00870109"/>
    <w:rsid w:val="008726F0"/>
    <w:rsid w:val="00875E82"/>
    <w:rsid w:val="0087752A"/>
    <w:rsid w:val="00877EF0"/>
    <w:rsid w:val="008915C9"/>
    <w:rsid w:val="008A0093"/>
    <w:rsid w:val="008A1641"/>
    <w:rsid w:val="008B58A7"/>
    <w:rsid w:val="008B683E"/>
    <w:rsid w:val="008C0FB5"/>
    <w:rsid w:val="008C5306"/>
    <w:rsid w:val="008C6926"/>
    <w:rsid w:val="008D1274"/>
    <w:rsid w:val="008D3598"/>
    <w:rsid w:val="008D7D7D"/>
    <w:rsid w:val="008E2051"/>
    <w:rsid w:val="008E25A3"/>
    <w:rsid w:val="008E712A"/>
    <w:rsid w:val="008F3D7E"/>
    <w:rsid w:val="008F76C5"/>
    <w:rsid w:val="00911D1E"/>
    <w:rsid w:val="00916342"/>
    <w:rsid w:val="00920796"/>
    <w:rsid w:val="00921BCD"/>
    <w:rsid w:val="00935B76"/>
    <w:rsid w:val="00937EBE"/>
    <w:rsid w:val="00944EB1"/>
    <w:rsid w:val="0094660F"/>
    <w:rsid w:val="00950872"/>
    <w:rsid w:val="00952D96"/>
    <w:rsid w:val="0095625D"/>
    <w:rsid w:val="00965F23"/>
    <w:rsid w:val="00972F7D"/>
    <w:rsid w:val="00976A01"/>
    <w:rsid w:val="009810A9"/>
    <w:rsid w:val="00982421"/>
    <w:rsid w:val="00984FB3"/>
    <w:rsid w:val="00996B3B"/>
    <w:rsid w:val="0099756E"/>
    <w:rsid w:val="009A41E9"/>
    <w:rsid w:val="009A4D90"/>
    <w:rsid w:val="009B4596"/>
    <w:rsid w:val="009C0DFA"/>
    <w:rsid w:val="009C42C8"/>
    <w:rsid w:val="009C761E"/>
    <w:rsid w:val="009D315D"/>
    <w:rsid w:val="009D3A31"/>
    <w:rsid w:val="009D419F"/>
    <w:rsid w:val="009D5CE2"/>
    <w:rsid w:val="009D6283"/>
    <w:rsid w:val="009E03A9"/>
    <w:rsid w:val="009E0B6D"/>
    <w:rsid w:val="009E62C4"/>
    <w:rsid w:val="00A03E17"/>
    <w:rsid w:val="00A07FCB"/>
    <w:rsid w:val="00A116EE"/>
    <w:rsid w:val="00A1361B"/>
    <w:rsid w:val="00A16E6B"/>
    <w:rsid w:val="00A24FA8"/>
    <w:rsid w:val="00A27995"/>
    <w:rsid w:val="00A36E6F"/>
    <w:rsid w:val="00A425E3"/>
    <w:rsid w:val="00A50429"/>
    <w:rsid w:val="00A54414"/>
    <w:rsid w:val="00A70400"/>
    <w:rsid w:val="00A762AD"/>
    <w:rsid w:val="00A76AB9"/>
    <w:rsid w:val="00A77D6D"/>
    <w:rsid w:val="00A83FE5"/>
    <w:rsid w:val="00A8714A"/>
    <w:rsid w:val="00A951A4"/>
    <w:rsid w:val="00AA2B35"/>
    <w:rsid w:val="00AB0F16"/>
    <w:rsid w:val="00AB195B"/>
    <w:rsid w:val="00AB5301"/>
    <w:rsid w:val="00AB58A0"/>
    <w:rsid w:val="00AB66FF"/>
    <w:rsid w:val="00AC15E3"/>
    <w:rsid w:val="00AD21F7"/>
    <w:rsid w:val="00AD4ECF"/>
    <w:rsid w:val="00AE1C52"/>
    <w:rsid w:val="00AE2777"/>
    <w:rsid w:val="00AE46A1"/>
    <w:rsid w:val="00AE6B3B"/>
    <w:rsid w:val="00AF1553"/>
    <w:rsid w:val="00AF3CE3"/>
    <w:rsid w:val="00B05A32"/>
    <w:rsid w:val="00B11084"/>
    <w:rsid w:val="00B14036"/>
    <w:rsid w:val="00B1594A"/>
    <w:rsid w:val="00B256A0"/>
    <w:rsid w:val="00B40144"/>
    <w:rsid w:val="00B52E5C"/>
    <w:rsid w:val="00B6540A"/>
    <w:rsid w:val="00B77A4A"/>
    <w:rsid w:val="00B85B13"/>
    <w:rsid w:val="00B87DEA"/>
    <w:rsid w:val="00B92646"/>
    <w:rsid w:val="00B93F47"/>
    <w:rsid w:val="00B97CA5"/>
    <w:rsid w:val="00BA0272"/>
    <w:rsid w:val="00BB0D1A"/>
    <w:rsid w:val="00BB4ADF"/>
    <w:rsid w:val="00BC5938"/>
    <w:rsid w:val="00BD058C"/>
    <w:rsid w:val="00BD3473"/>
    <w:rsid w:val="00BD412B"/>
    <w:rsid w:val="00BE0EE9"/>
    <w:rsid w:val="00BF2D28"/>
    <w:rsid w:val="00BF36EA"/>
    <w:rsid w:val="00BF394D"/>
    <w:rsid w:val="00C21135"/>
    <w:rsid w:val="00C218B0"/>
    <w:rsid w:val="00C40E7A"/>
    <w:rsid w:val="00C417EA"/>
    <w:rsid w:val="00C56E3D"/>
    <w:rsid w:val="00C5736E"/>
    <w:rsid w:val="00C62E1F"/>
    <w:rsid w:val="00C67A15"/>
    <w:rsid w:val="00C7016D"/>
    <w:rsid w:val="00C708E9"/>
    <w:rsid w:val="00C758EF"/>
    <w:rsid w:val="00C9231D"/>
    <w:rsid w:val="00C977B3"/>
    <w:rsid w:val="00CA2C1A"/>
    <w:rsid w:val="00CA4581"/>
    <w:rsid w:val="00CC13F5"/>
    <w:rsid w:val="00CC3790"/>
    <w:rsid w:val="00CC53DE"/>
    <w:rsid w:val="00CD4083"/>
    <w:rsid w:val="00CE3A48"/>
    <w:rsid w:val="00CE7B1A"/>
    <w:rsid w:val="00CF25B1"/>
    <w:rsid w:val="00CF303B"/>
    <w:rsid w:val="00CF450D"/>
    <w:rsid w:val="00D03423"/>
    <w:rsid w:val="00D05166"/>
    <w:rsid w:val="00D0631E"/>
    <w:rsid w:val="00D06AB0"/>
    <w:rsid w:val="00D12F6B"/>
    <w:rsid w:val="00D15CBC"/>
    <w:rsid w:val="00D262EA"/>
    <w:rsid w:val="00D26C95"/>
    <w:rsid w:val="00D419A7"/>
    <w:rsid w:val="00D428C2"/>
    <w:rsid w:val="00D42A15"/>
    <w:rsid w:val="00D43ECF"/>
    <w:rsid w:val="00D445F5"/>
    <w:rsid w:val="00D472CC"/>
    <w:rsid w:val="00D51296"/>
    <w:rsid w:val="00D658DB"/>
    <w:rsid w:val="00D76CE4"/>
    <w:rsid w:val="00D76E47"/>
    <w:rsid w:val="00D86E2E"/>
    <w:rsid w:val="00D96FC2"/>
    <w:rsid w:val="00D97367"/>
    <w:rsid w:val="00DB6011"/>
    <w:rsid w:val="00DC527A"/>
    <w:rsid w:val="00DC5C21"/>
    <w:rsid w:val="00DC725B"/>
    <w:rsid w:val="00DD213E"/>
    <w:rsid w:val="00DD220A"/>
    <w:rsid w:val="00DD380C"/>
    <w:rsid w:val="00DD3BF6"/>
    <w:rsid w:val="00DD5747"/>
    <w:rsid w:val="00DE40DB"/>
    <w:rsid w:val="00E05111"/>
    <w:rsid w:val="00E079D6"/>
    <w:rsid w:val="00E109CB"/>
    <w:rsid w:val="00E1193F"/>
    <w:rsid w:val="00E11E74"/>
    <w:rsid w:val="00E150C3"/>
    <w:rsid w:val="00E20362"/>
    <w:rsid w:val="00E2370A"/>
    <w:rsid w:val="00E256CF"/>
    <w:rsid w:val="00E51743"/>
    <w:rsid w:val="00E601D7"/>
    <w:rsid w:val="00E60A54"/>
    <w:rsid w:val="00E611F7"/>
    <w:rsid w:val="00E63BF2"/>
    <w:rsid w:val="00E666C7"/>
    <w:rsid w:val="00E762B3"/>
    <w:rsid w:val="00E775D9"/>
    <w:rsid w:val="00E863DC"/>
    <w:rsid w:val="00E91F08"/>
    <w:rsid w:val="00E93AF9"/>
    <w:rsid w:val="00EA4926"/>
    <w:rsid w:val="00EB0CA7"/>
    <w:rsid w:val="00EB0F51"/>
    <w:rsid w:val="00EC1657"/>
    <w:rsid w:val="00EC1917"/>
    <w:rsid w:val="00EC2C87"/>
    <w:rsid w:val="00EC5E93"/>
    <w:rsid w:val="00ED0316"/>
    <w:rsid w:val="00ED1F00"/>
    <w:rsid w:val="00ED35A4"/>
    <w:rsid w:val="00EE42C9"/>
    <w:rsid w:val="00EE440B"/>
    <w:rsid w:val="00EE7308"/>
    <w:rsid w:val="00EE788D"/>
    <w:rsid w:val="00EE7C8F"/>
    <w:rsid w:val="00EF1034"/>
    <w:rsid w:val="00F00D4D"/>
    <w:rsid w:val="00F11FFA"/>
    <w:rsid w:val="00F12ABE"/>
    <w:rsid w:val="00F246C7"/>
    <w:rsid w:val="00F34F7C"/>
    <w:rsid w:val="00F409C0"/>
    <w:rsid w:val="00F44309"/>
    <w:rsid w:val="00F45520"/>
    <w:rsid w:val="00F479A5"/>
    <w:rsid w:val="00F538E2"/>
    <w:rsid w:val="00F61818"/>
    <w:rsid w:val="00F71968"/>
    <w:rsid w:val="00FA1472"/>
    <w:rsid w:val="00FB04FF"/>
    <w:rsid w:val="00FB5DE2"/>
    <w:rsid w:val="00FC55A0"/>
    <w:rsid w:val="00FC6D43"/>
    <w:rsid w:val="00FC7DB9"/>
    <w:rsid w:val="00FE52A8"/>
    <w:rsid w:val="00FE561B"/>
    <w:rsid w:val="00FE5879"/>
    <w:rsid w:val="00FE7F82"/>
    <w:rsid w:val="00FF054F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36"/>
    <w:rPr>
      <w:sz w:val="24"/>
      <w:szCs w:val="24"/>
    </w:rPr>
  </w:style>
  <w:style w:type="paragraph" w:styleId="1">
    <w:name w:val="heading 1"/>
    <w:basedOn w:val="a"/>
    <w:next w:val="a"/>
    <w:qFormat/>
    <w:rsid w:val="004947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947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25E3"/>
    <w:rPr>
      <w:color w:val="0000FF"/>
      <w:u w:val="single"/>
    </w:rPr>
  </w:style>
  <w:style w:type="paragraph" w:styleId="a4">
    <w:name w:val="Balloon Text"/>
    <w:basedOn w:val="a"/>
    <w:semiHidden/>
    <w:rsid w:val="00114776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7505EE"/>
    <w:pPr>
      <w:spacing w:before="100" w:beforeAutospacing="1" w:after="100" w:afterAutospacing="1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7505EE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242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link w:val="a6"/>
    <w:rsid w:val="0007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0777EC"/>
    <w:rPr>
      <w:sz w:val="24"/>
      <w:szCs w:val="24"/>
    </w:rPr>
  </w:style>
  <w:style w:type="paragraph" w:styleId="a7">
    <w:name w:val="footer"/>
    <w:basedOn w:val="a"/>
    <w:link w:val="a8"/>
    <w:rsid w:val="0007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0777EC"/>
    <w:rPr>
      <w:sz w:val="24"/>
      <w:szCs w:val="24"/>
    </w:rPr>
  </w:style>
  <w:style w:type="paragraph" w:styleId="a9">
    <w:name w:val="List Paragraph"/>
    <w:basedOn w:val="a"/>
    <w:uiPriority w:val="34"/>
    <w:qFormat/>
    <w:rsid w:val="008C0FB5"/>
    <w:pPr>
      <w:ind w:left="708"/>
    </w:pPr>
  </w:style>
  <w:style w:type="table" w:customStyle="1" w:styleId="11">
    <w:name w:val="Сетка таблицы1"/>
    <w:basedOn w:val="a1"/>
    <w:next w:val="aa"/>
    <w:uiPriority w:val="59"/>
    <w:rsid w:val="00165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165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459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9D9D9"/>
                <w:right w:val="none" w:sz="0" w:space="0" w:color="auto"/>
              </w:divBdr>
              <w:divsChild>
                <w:div w:id="19770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9495-9BC7-46EF-AA66-75FDC53B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Наталья Сидорова</cp:lastModifiedBy>
  <cp:revision>12</cp:revision>
  <cp:lastPrinted>2024-11-22T13:09:00Z</cp:lastPrinted>
  <dcterms:created xsi:type="dcterms:W3CDTF">2024-11-20T09:48:00Z</dcterms:created>
  <dcterms:modified xsi:type="dcterms:W3CDTF">2024-11-22T13:09:00Z</dcterms:modified>
</cp:coreProperties>
</file>